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4CA0" w14:textId="77777777" w:rsidR="00C0394F" w:rsidRDefault="00EC43FC">
      <w:r>
        <w:t>List of Elected Board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89"/>
        <w:gridCol w:w="3175"/>
      </w:tblGrid>
      <w:tr w:rsidR="00EC43FC" w14:paraId="6AE411F9" w14:textId="77777777" w:rsidTr="00EC43FC">
        <w:tc>
          <w:tcPr>
            <w:tcW w:w="3116" w:type="dxa"/>
          </w:tcPr>
          <w:p w14:paraId="01B28AAC" w14:textId="1ED77C39" w:rsidR="00EC43FC" w:rsidRDefault="00EC43FC">
            <w:r>
              <w:t>President</w:t>
            </w:r>
          </w:p>
        </w:tc>
        <w:tc>
          <w:tcPr>
            <w:tcW w:w="3117" w:type="dxa"/>
          </w:tcPr>
          <w:p w14:paraId="397E9524" w14:textId="5122F348" w:rsidR="00EC43FC" w:rsidRDefault="00EC43FC">
            <w:r>
              <w:t>Colin Martin</w:t>
            </w:r>
          </w:p>
        </w:tc>
        <w:tc>
          <w:tcPr>
            <w:tcW w:w="3117" w:type="dxa"/>
          </w:tcPr>
          <w:p w14:paraId="482C69CF" w14:textId="789A907D" w:rsidR="00EC43FC" w:rsidRDefault="00EC43FC">
            <w:hyperlink r:id="rId4" w:history="1">
              <w:r w:rsidRPr="004A34AB">
                <w:rPr>
                  <w:rStyle w:val="Hyperlink"/>
                </w:rPr>
                <w:t>colinmart@gmail.com</w:t>
              </w:r>
            </w:hyperlink>
          </w:p>
        </w:tc>
      </w:tr>
      <w:tr w:rsidR="00EC43FC" w14:paraId="69381BA5" w14:textId="77777777" w:rsidTr="00EC43FC">
        <w:tc>
          <w:tcPr>
            <w:tcW w:w="3116" w:type="dxa"/>
          </w:tcPr>
          <w:p w14:paraId="4A926D40" w14:textId="68430BCD" w:rsidR="00EC43FC" w:rsidRDefault="00EC43FC">
            <w:r>
              <w:t>Vice President</w:t>
            </w:r>
          </w:p>
        </w:tc>
        <w:tc>
          <w:tcPr>
            <w:tcW w:w="3117" w:type="dxa"/>
          </w:tcPr>
          <w:p w14:paraId="6E760A63" w14:textId="6C08DD79" w:rsidR="00EC43FC" w:rsidRDefault="00EC43FC">
            <w:r>
              <w:t>Natalie Vacha</w:t>
            </w:r>
          </w:p>
        </w:tc>
        <w:tc>
          <w:tcPr>
            <w:tcW w:w="3117" w:type="dxa"/>
          </w:tcPr>
          <w:p w14:paraId="41796583" w14:textId="192E7E1C" w:rsidR="00EC43FC" w:rsidRDefault="00EC43FC">
            <w:hyperlink r:id="rId5" w:history="1">
              <w:r w:rsidRPr="004A34AB">
                <w:rPr>
                  <w:rStyle w:val="Hyperlink"/>
                </w:rPr>
                <w:t>nvacha@gmail.com</w:t>
              </w:r>
            </w:hyperlink>
          </w:p>
        </w:tc>
      </w:tr>
      <w:tr w:rsidR="00EC43FC" w14:paraId="691463D8" w14:textId="77777777" w:rsidTr="00EC43FC">
        <w:tc>
          <w:tcPr>
            <w:tcW w:w="3116" w:type="dxa"/>
          </w:tcPr>
          <w:p w14:paraId="2889669B" w14:textId="5306B250" w:rsidR="00EC43FC" w:rsidRDefault="00EC43FC">
            <w:r>
              <w:t>Treasurer</w:t>
            </w:r>
          </w:p>
        </w:tc>
        <w:tc>
          <w:tcPr>
            <w:tcW w:w="3117" w:type="dxa"/>
          </w:tcPr>
          <w:p w14:paraId="3A31FDBC" w14:textId="270A0B84" w:rsidR="00EC43FC" w:rsidRDefault="00EC43FC">
            <w:r>
              <w:t>Nicholas Friesen</w:t>
            </w:r>
          </w:p>
        </w:tc>
        <w:tc>
          <w:tcPr>
            <w:tcW w:w="3117" w:type="dxa"/>
          </w:tcPr>
          <w:p w14:paraId="2ADFDC55" w14:textId="6EFEC6FD" w:rsidR="00EC43FC" w:rsidRDefault="00EC43FC">
            <w:hyperlink r:id="rId6" w:history="1">
              <w:r w:rsidRPr="004A34AB">
                <w:rPr>
                  <w:rStyle w:val="Hyperlink"/>
                </w:rPr>
                <w:t>nicholaspfriesen@gmail.com</w:t>
              </w:r>
            </w:hyperlink>
          </w:p>
        </w:tc>
      </w:tr>
      <w:tr w:rsidR="00EC43FC" w14:paraId="48BB4303" w14:textId="77777777" w:rsidTr="00EC43FC">
        <w:tc>
          <w:tcPr>
            <w:tcW w:w="3116" w:type="dxa"/>
          </w:tcPr>
          <w:p w14:paraId="048A2326" w14:textId="0A450B2B" w:rsidR="00EC43FC" w:rsidRDefault="00EC43FC">
            <w:r>
              <w:t>Secretary</w:t>
            </w:r>
          </w:p>
        </w:tc>
        <w:tc>
          <w:tcPr>
            <w:tcW w:w="3117" w:type="dxa"/>
          </w:tcPr>
          <w:p w14:paraId="427319CF" w14:textId="1055482E" w:rsidR="00EC43FC" w:rsidRDefault="00EC43FC">
            <w:r>
              <w:t>Jill Thompson</w:t>
            </w:r>
          </w:p>
        </w:tc>
        <w:tc>
          <w:tcPr>
            <w:tcW w:w="3117" w:type="dxa"/>
          </w:tcPr>
          <w:p w14:paraId="54B1EC18" w14:textId="46185D70" w:rsidR="00EC43FC" w:rsidRDefault="00EC43FC">
            <w:hyperlink r:id="rId7" w:history="1">
              <w:r w:rsidRPr="004A34AB">
                <w:rPr>
                  <w:rStyle w:val="Hyperlink"/>
                </w:rPr>
                <w:t>Thompson.jill.lauren@gmail.com</w:t>
              </w:r>
            </w:hyperlink>
          </w:p>
        </w:tc>
      </w:tr>
      <w:tr w:rsidR="00EC43FC" w14:paraId="56634742" w14:textId="77777777" w:rsidTr="00EC43FC">
        <w:tc>
          <w:tcPr>
            <w:tcW w:w="3116" w:type="dxa"/>
          </w:tcPr>
          <w:p w14:paraId="31ECE0B4" w14:textId="64AA0094" w:rsidR="00EC43FC" w:rsidRDefault="00EC43FC">
            <w:r>
              <w:t>Director at Large</w:t>
            </w:r>
          </w:p>
        </w:tc>
        <w:tc>
          <w:tcPr>
            <w:tcW w:w="3117" w:type="dxa"/>
          </w:tcPr>
          <w:p w14:paraId="67752C56" w14:textId="60D8B8CC" w:rsidR="00EC43FC" w:rsidRDefault="00EC43FC">
            <w:r>
              <w:t>Margaret Brick</w:t>
            </w:r>
          </w:p>
        </w:tc>
        <w:tc>
          <w:tcPr>
            <w:tcW w:w="3117" w:type="dxa"/>
          </w:tcPr>
          <w:p w14:paraId="1532BC02" w14:textId="6DA8A2A0" w:rsidR="00EC43FC" w:rsidRDefault="00EC43FC">
            <w:hyperlink r:id="rId8" w:history="1">
              <w:r w:rsidRPr="004A34AB">
                <w:rPr>
                  <w:rStyle w:val="Hyperlink"/>
                </w:rPr>
                <w:t>Mbrick2@telus.net</w:t>
              </w:r>
            </w:hyperlink>
          </w:p>
        </w:tc>
      </w:tr>
      <w:tr w:rsidR="00EC43FC" w14:paraId="3C838652" w14:textId="77777777" w:rsidTr="00EC43FC">
        <w:tc>
          <w:tcPr>
            <w:tcW w:w="3116" w:type="dxa"/>
          </w:tcPr>
          <w:p w14:paraId="09BDCAF8" w14:textId="5CCB47B4" w:rsidR="00EC43FC" w:rsidRDefault="00EC43FC">
            <w:r>
              <w:t>Director at Large</w:t>
            </w:r>
          </w:p>
        </w:tc>
        <w:tc>
          <w:tcPr>
            <w:tcW w:w="3117" w:type="dxa"/>
          </w:tcPr>
          <w:p w14:paraId="51204111" w14:textId="17344BD0" w:rsidR="00EC43FC" w:rsidRDefault="00EC43FC">
            <w:r>
              <w:t>Connie Donoghue</w:t>
            </w:r>
          </w:p>
        </w:tc>
        <w:tc>
          <w:tcPr>
            <w:tcW w:w="3117" w:type="dxa"/>
          </w:tcPr>
          <w:p w14:paraId="5D6D131F" w14:textId="726B688F" w:rsidR="00EC43FC" w:rsidRDefault="00EC43FC">
            <w:hyperlink r:id="rId9" w:history="1">
              <w:r w:rsidRPr="004A34AB">
                <w:rPr>
                  <w:rStyle w:val="Hyperlink"/>
                </w:rPr>
                <w:t>cjdonoghue@live.ca</w:t>
              </w:r>
            </w:hyperlink>
          </w:p>
        </w:tc>
      </w:tr>
      <w:tr w:rsidR="00EC43FC" w14:paraId="5F22CE82" w14:textId="77777777" w:rsidTr="00EC43FC">
        <w:tc>
          <w:tcPr>
            <w:tcW w:w="3116" w:type="dxa"/>
          </w:tcPr>
          <w:p w14:paraId="6CF30EDC" w14:textId="46CB20A8" w:rsidR="00EC43FC" w:rsidRDefault="00EC43FC">
            <w:r>
              <w:t>Director at Large</w:t>
            </w:r>
          </w:p>
        </w:tc>
        <w:tc>
          <w:tcPr>
            <w:tcW w:w="3117" w:type="dxa"/>
          </w:tcPr>
          <w:p w14:paraId="438E02CF" w14:textId="3E3E16F3" w:rsidR="00EC43FC" w:rsidRDefault="00EC43FC">
            <w:r>
              <w:t>Karen Lee</w:t>
            </w:r>
          </w:p>
        </w:tc>
        <w:tc>
          <w:tcPr>
            <w:tcW w:w="3117" w:type="dxa"/>
          </w:tcPr>
          <w:p w14:paraId="3A0EA6D3" w14:textId="19D58B42" w:rsidR="00EC43FC" w:rsidRDefault="00EC43FC">
            <w:hyperlink r:id="rId10" w:history="1">
              <w:r w:rsidRPr="004A34AB">
                <w:rPr>
                  <w:rStyle w:val="Hyperlink"/>
                </w:rPr>
                <w:t>keleemaui@hotmail.com</w:t>
              </w:r>
            </w:hyperlink>
          </w:p>
        </w:tc>
      </w:tr>
      <w:tr w:rsidR="00EC43FC" w14:paraId="3F8052FF" w14:textId="77777777" w:rsidTr="00EC43FC">
        <w:tc>
          <w:tcPr>
            <w:tcW w:w="3116" w:type="dxa"/>
          </w:tcPr>
          <w:p w14:paraId="029C51AE" w14:textId="0CE1CB71" w:rsidR="00EC43FC" w:rsidRDefault="00EC43FC">
            <w:r>
              <w:t>Director at Large</w:t>
            </w:r>
          </w:p>
        </w:tc>
        <w:tc>
          <w:tcPr>
            <w:tcW w:w="3117" w:type="dxa"/>
          </w:tcPr>
          <w:p w14:paraId="41F62766" w14:textId="0F0BB7C8" w:rsidR="00EC43FC" w:rsidRDefault="00EC43FC">
            <w:r>
              <w:t>Carrie Mumford</w:t>
            </w:r>
          </w:p>
        </w:tc>
        <w:tc>
          <w:tcPr>
            <w:tcW w:w="3117" w:type="dxa"/>
          </w:tcPr>
          <w:p w14:paraId="1B524DD3" w14:textId="1B5A3802" w:rsidR="00EC43FC" w:rsidRDefault="00EC43FC">
            <w:hyperlink r:id="rId11" w:history="1">
              <w:r w:rsidRPr="004A34AB">
                <w:rPr>
                  <w:rStyle w:val="Hyperlink"/>
                </w:rPr>
                <w:t>carriemumford@gmail.com</w:t>
              </w:r>
            </w:hyperlink>
          </w:p>
        </w:tc>
      </w:tr>
      <w:tr w:rsidR="00EC43FC" w14:paraId="490932E8" w14:textId="77777777" w:rsidTr="00EC43FC">
        <w:tc>
          <w:tcPr>
            <w:tcW w:w="3116" w:type="dxa"/>
          </w:tcPr>
          <w:p w14:paraId="47476BA8" w14:textId="77777777" w:rsidR="00EC43FC" w:rsidRDefault="00EC43FC">
            <w:bookmarkStart w:id="0" w:name="_GoBack"/>
            <w:bookmarkEnd w:id="0"/>
          </w:p>
        </w:tc>
        <w:tc>
          <w:tcPr>
            <w:tcW w:w="3117" w:type="dxa"/>
          </w:tcPr>
          <w:p w14:paraId="19F9F190" w14:textId="77777777" w:rsidR="00EC43FC" w:rsidRDefault="00EC43FC"/>
        </w:tc>
        <w:tc>
          <w:tcPr>
            <w:tcW w:w="3117" w:type="dxa"/>
          </w:tcPr>
          <w:p w14:paraId="24B4D983" w14:textId="77777777" w:rsidR="00EC43FC" w:rsidRDefault="00EC43FC"/>
        </w:tc>
      </w:tr>
    </w:tbl>
    <w:p w14:paraId="074A5E96" w14:textId="0CEFF497" w:rsidR="00EC43FC" w:rsidRDefault="00EC43FC"/>
    <w:sectPr w:rsidR="00EC4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FC"/>
    <w:rsid w:val="003134ED"/>
    <w:rsid w:val="00AB27E1"/>
    <w:rsid w:val="00E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1912"/>
  <w15:chartTrackingRefBased/>
  <w15:docId w15:val="{A7D1B503-78F2-4167-9597-8403946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ick2@telu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ompson.jill.laure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holaspfriesen@gmail.com" TargetMode="External"/><Relationship Id="rId11" Type="http://schemas.openxmlformats.org/officeDocument/2006/relationships/hyperlink" Target="mailto:carriemumford@gmail.com" TargetMode="External"/><Relationship Id="rId5" Type="http://schemas.openxmlformats.org/officeDocument/2006/relationships/hyperlink" Target="mailto:nvacha@gmail.com" TargetMode="External"/><Relationship Id="rId10" Type="http://schemas.openxmlformats.org/officeDocument/2006/relationships/hyperlink" Target="mailto:keleemaui@hotmail.com" TargetMode="External"/><Relationship Id="rId4" Type="http://schemas.openxmlformats.org/officeDocument/2006/relationships/hyperlink" Target="mailto:colinmart@gmail.com" TargetMode="External"/><Relationship Id="rId9" Type="http://schemas.openxmlformats.org/officeDocument/2006/relationships/hyperlink" Target="mailto:cjdonoghue@li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- AWCS</dc:creator>
  <cp:keywords/>
  <dc:description/>
  <cp:lastModifiedBy>Robin - AWCS</cp:lastModifiedBy>
  <cp:revision>1</cp:revision>
  <dcterms:created xsi:type="dcterms:W3CDTF">2018-07-24T22:31:00Z</dcterms:created>
  <dcterms:modified xsi:type="dcterms:W3CDTF">2018-07-24T22:34:00Z</dcterms:modified>
</cp:coreProperties>
</file>